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98" w:rsidRDefault="00953898" w:rsidP="00953898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  <w:r w:rsidRPr="00CA752D">
        <w:rPr>
          <w:rFonts w:ascii="Times New Roman" w:eastAsia="Times New Roman" w:hAnsi="Times New Roman" w:cs="Times New Roman"/>
          <w:sz w:val="32"/>
          <w:szCs w:val="32"/>
          <w:lang w:val="sr-Cyrl-RS"/>
        </w:rPr>
        <w:t>Градска управа за урбанизам и грађевинске послове</w:t>
      </w:r>
      <w:r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Града Новог Сада,</w:t>
      </w:r>
      <w:r w:rsidRPr="00CA752D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даје следеће</w:t>
      </w: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ab/>
      </w:r>
    </w:p>
    <w:p w:rsidR="00953898" w:rsidRDefault="00953898" w:rsidP="00953898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953898" w:rsidRDefault="00953898" w:rsidP="00953898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953898" w:rsidRDefault="00953898" w:rsidP="00953898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953898" w:rsidRDefault="00953898" w:rsidP="00953898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953898" w:rsidRDefault="00953898" w:rsidP="00953898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953898" w:rsidRDefault="00953898" w:rsidP="009538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ОБАВЕШТЕЊЕ</w:t>
      </w:r>
    </w:p>
    <w:p w:rsidR="00953898" w:rsidRDefault="00953898" w:rsidP="009538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953898" w:rsidRDefault="00953898" w:rsidP="009538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953898" w:rsidRPr="00A42C57" w:rsidRDefault="00953898" w:rsidP="0095389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953898" w:rsidRDefault="00953898" w:rsidP="009538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</w:pPr>
      <w:r w:rsidRPr="00213D19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>ОБАВЕШТАВАМО ГРАЂАНЕ ДА ЋЕ СЕ</w:t>
      </w:r>
      <w:r w:rsidRPr="00213D19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ЈАВНА СЕДНИЦА КОМИСИЈЕ ЗА ПЛАНОВЕ, 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КОЈ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A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ЈЕ БИЛ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A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ЗАКАЗАН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A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ЗА 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>06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. 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>АПРИЛ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2023.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 xml:space="preserve"> 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ГОДИНЕ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 xml:space="preserve"> У 9.00 ЧАСОВА,</w:t>
      </w:r>
      <w:r w:rsidRPr="00213D19">
        <w:t xml:space="preserve"> </w:t>
      </w:r>
      <w:r w:rsidRPr="00213D19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>У ЗГРАДИ СКУПШТИНЕ ГРАДА НОВОГ САДА, УЛИЦА ЖАРКА ЗРЕЊАНИНА БРОЈ 2, У ПЛАВОЈ САЛИ НА I СПРАТУ, СА ПОЧЕТКОМ У 9,00 ЧАСОВА</w:t>
      </w: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,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</w:t>
      </w: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НА КОЈОЈ ЈЕ БИЛО ПРЕДВИЂЕНО РАЗМАТРАЊЕ ПРИМЕДБИ, ПРЕДЛОГА  И СУГЕСТИЈА НА</w:t>
      </w: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:</w:t>
      </w:r>
    </w:p>
    <w:p w:rsidR="00953898" w:rsidRPr="004E1E05" w:rsidRDefault="00953898" w:rsidP="009538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</w:pPr>
    </w:p>
    <w:p w:rsidR="00953898" w:rsidRPr="00A42C57" w:rsidRDefault="00953898" w:rsidP="009538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</w:pPr>
    </w:p>
    <w:p w:rsidR="00953898" w:rsidRPr="004E1E05" w:rsidRDefault="00953898" w:rsidP="00953898">
      <w:pPr>
        <w:tabs>
          <w:tab w:val="left" w:pos="1276"/>
        </w:tabs>
        <w:ind w:left="284" w:hanging="284"/>
        <w:rPr>
          <w:lang w:val="sr-Cyrl-CS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1.</w:t>
      </w:r>
      <w:r w:rsidRPr="004E1E05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Нацрт плана детаљне регулац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ије комплекса Центра за основну </w:t>
      </w:r>
      <w:r w:rsidRPr="004E1E05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полицијску обуку у Сремској Каменици</w:t>
      </w:r>
    </w:p>
    <w:p w:rsidR="00953898" w:rsidRPr="007116C0" w:rsidRDefault="00953898" w:rsidP="00953898">
      <w:pPr>
        <w:tabs>
          <w:tab w:val="left" w:pos="1276"/>
        </w:tabs>
        <w:rPr>
          <w:lang w:val="sr-Cyrl-CS"/>
        </w:rPr>
      </w:pPr>
    </w:p>
    <w:p w:rsidR="00953898" w:rsidRPr="002C5F8C" w:rsidRDefault="00953898" w:rsidP="0095389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</w:pPr>
      <w:r w:rsidRPr="00213D19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ОДРЖАТИ У ЗГРАДИ ЈП "УРБАНИЗАМ" ЗАВОД ЗА УРБАНИЗАМ, У СВЕЧАНОЈ САЛИ ''МИЛОШ САВИЋ''</w:t>
      </w:r>
      <w:r w:rsidRPr="004E1E05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</w:t>
      </w:r>
      <w:r w:rsidRPr="002C5F8C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НА ТРЕЋЕМ СПРАТУ СА ПОЧЕТКОМ У 9,00 ЧАСОВА 06. АПРИЛА 2023. ГОДИНЕ.</w:t>
      </w:r>
    </w:p>
    <w:p w:rsidR="005C1C81" w:rsidRDefault="005C1C81">
      <w:bookmarkStart w:id="0" w:name="_GoBack"/>
      <w:bookmarkEnd w:id="0"/>
    </w:p>
    <w:sectPr w:rsidR="005C1C81" w:rsidSect="0095389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98"/>
    <w:rsid w:val="005C1C81"/>
    <w:rsid w:val="0095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Radukin</dc:creator>
  <cp:lastModifiedBy>Ana Radukin</cp:lastModifiedBy>
  <cp:revision>1</cp:revision>
  <dcterms:created xsi:type="dcterms:W3CDTF">2023-03-31T13:00:00Z</dcterms:created>
  <dcterms:modified xsi:type="dcterms:W3CDTF">2023-03-31T13:00:00Z</dcterms:modified>
</cp:coreProperties>
</file>