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sr-Cyrl-CS"/>
        </w:rPr>
        <w:t>АНЕКС БР. 1.</w:t>
      </w:r>
    </w:p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</w:p>
    <w:p w:rsidR="00B41E02" w:rsidRDefault="00B41E02" w:rsidP="00B41E02">
      <w:pPr>
        <w:rPr>
          <w:rFonts w:ascii="Arial" w:hAnsi="Arial" w:cs="Arial"/>
          <w:b/>
          <w:sz w:val="22"/>
          <w:lang w:val="sr-Cyrl-CS"/>
        </w:rPr>
      </w:pPr>
      <w:r w:rsidRPr="008E2CF7">
        <w:rPr>
          <w:rFonts w:ascii="Arial" w:hAnsi="Arial" w:cs="Arial"/>
          <w:b/>
          <w:sz w:val="22"/>
          <w:lang w:val="sr-Cyrl-CS"/>
        </w:rPr>
        <w:t xml:space="preserve"> ПЛАН АКТИВНОСТИ ЗА РЕАЛИЗАЦИЈУ УСЛУГЕ  </w:t>
      </w:r>
    </w:p>
    <w:p w:rsidR="00B41E02" w:rsidRPr="008E2CF7" w:rsidRDefault="00B41E02" w:rsidP="00B41E02">
      <w:pPr>
        <w:rPr>
          <w:rFonts w:ascii="Arial" w:hAnsi="Arial" w:cs="Arial"/>
          <w:b/>
          <w:sz w:val="22"/>
          <w:lang w:val="sr-Cyrl-CS"/>
        </w:rPr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330"/>
        <w:gridCol w:w="963"/>
        <w:gridCol w:w="851"/>
        <w:gridCol w:w="946"/>
        <w:gridCol w:w="575"/>
        <w:gridCol w:w="575"/>
        <w:gridCol w:w="575"/>
        <w:gridCol w:w="575"/>
        <w:gridCol w:w="575"/>
        <w:gridCol w:w="575"/>
        <w:gridCol w:w="575"/>
        <w:gridCol w:w="575"/>
        <w:gridCol w:w="690"/>
        <w:gridCol w:w="3200"/>
      </w:tblGrid>
      <w:tr w:rsidR="00B41E02" w:rsidRPr="00AA5B9D" w:rsidTr="00B41E02">
        <w:trPr>
          <w:trHeight w:val="395"/>
        </w:trPr>
        <w:tc>
          <w:tcPr>
            <w:tcW w:w="810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B41E02" w:rsidRPr="00312944" w:rsidRDefault="00B41E02" w:rsidP="0060559E">
            <w:pPr>
              <w:spacing w:before="120" w:after="120"/>
              <w:jc w:val="center"/>
              <w:rPr>
                <w:rFonts w:cs="Arial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330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АКТИВНОСТИ ПРОГРАМА</w:t>
            </w:r>
          </w:p>
          <w:p w:rsidR="00B41E02" w:rsidRPr="00922BF1" w:rsidRDefault="00F25EA0" w:rsidP="00F25EA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назив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групе активности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ru-RU"/>
              </w:rPr>
              <w:t xml:space="preserve"> и  у оквиру  њих </w:t>
            </w: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називи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појединачне активности</w:t>
            </w:r>
            <w:r w:rsidR="00B41E0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  </w:t>
            </w:r>
          </w:p>
        </w:tc>
        <w:tc>
          <w:tcPr>
            <w:tcW w:w="8050" w:type="dxa"/>
            <w:gridSpan w:val="12"/>
            <w:shd w:val="clear" w:color="auto" w:fill="D9D9D9"/>
            <w:vAlign w:val="center"/>
          </w:tcPr>
          <w:p w:rsidR="00B41E02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41E02" w:rsidRPr="00F25EA0" w:rsidRDefault="00B41E02" w:rsidP="0060559E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Месеци </w:t>
            </w:r>
            <w:r w:rsidR="00106DE3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у којима предвиђате реализацију пројектних активности -  затамнити поље</w:t>
            </w:r>
          </w:p>
          <w:p w:rsidR="00B41E02" w:rsidRPr="00AA5B9D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200" w:type="dxa"/>
            <w:vMerge w:val="restart"/>
            <w:shd w:val="clear" w:color="auto" w:fill="D9D9D9"/>
            <w:vAlign w:val="center"/>
          </w:tcPr>
          <w:p w:rsidR="00B41E02" w:rsidRPr="00F25EA0" w:rsidRDefault="005F090F" w:rsidP="0060559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Р</w:t>
            </w:r>
            <w:r w:rsidR="00B41E02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еализатор активности </w:t>
            </w:r>
          </w:p>
          <w:p w:rsidR="002B0C37" w:rsidRPr="00F25EA0" w:rsidRDefault="002B0C37" w:rsidP="0060559E">
            <w:pPr>
              <w:jc w:val="center"/>
              <w:rPr>
                <w:rFonts w:ascii="Tahoma" w:hAnsi="Tahoma" w:cs="Tahoma"/>
                <w:sz w:val="18"/>
                <w:szCs w:val="20"/>
                <w:lang w:val="sr-Cyrl-RS"/>
              </w:rPr>
            </w:pPr>
            <w:r w:rsidRPr="00F25EA0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F25EA0">
              <w:rPr>
                <w:rFonts w:ascii="Tahoma" w:hAnsi="Tahoma" w:cs="Tahoma"/>
                <w:sz w:val="18"/>
                <w:szCs w:val="20"/>
                <w:lang w:val="sr-Cyrl-RS"/>
              </w:rPr>
              <w:t>уло</w:t>
            </w:r>
            <w:r w:rsidR="00F25EA0"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га у пројекту  и име и презиме </w:t>
            </w:r>
          </w:p>
          <w:p w:rsidR="00B41E02" w:rsidRPr="00B41E02" w:rsidRDefault="00B41E02" w:rsidP="006055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B41E02" w:rsidRPr="00AA5B9D" w:rsidTr="005F090F">
        <w:trPr>
          <w:trHeight w:val="305"/>
        </w:trPr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41E02" w:rsidRPr="00922BF1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II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III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IV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VII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VIII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IX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XI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XII</w:t>
            </w:r>
          </w:p>
        </w:tc>
        <w:tc>
          <w:tcPr>
            <w:tcW w:w="3200" w:type="dxa"/>
            <w:vMerge/>
            <w:tcBorders>
              <w:bottom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030FB9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2B0C37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  <w:lang w:val="sr-Cyrl-R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.3</w:t>
            </w:r>
            <w:r w:rsidR="005F090F">
              <w:rPr>
                <w:rFonts w:ascii="Arial" w:hAnsi="Arial"/>
                <w:sz w:val="18"/>
                <w:lang w:val="sr-Cyrl-RS"/>
              </w:rPr>
              <w:t>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11730A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2</w:t>
            </w:r>
            <w:r w:rsidR="005F090F">
              <w:rPr>
                <w:rFonts w:ascii="Arial" w:hAnsi="Arial"/>
                <w:sz w:val="18"/>
                <w:lang w:val="sr-Cyrl-CS"/>
              </w:rPr>
              <w:t>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2.3...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373A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  <w:lang w:val="sr-Cyrl-RS"/>
              </w:rPr>
              <w:t>.3...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6C02DB" w:rsidRDefault="005F090F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5F090F">
              <w:rPr>
                <w:rFonts w:ascii="Arial" w:hAnsi="Arial" w:cs="Arial"/>
                <w:sz w:val="18"/>
                <w:szCs w:val="20"/>
                <w:lang w:val="sr-Cyrl-CS"/>
              </w:rPr>
              <w:t>4.1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B41E02" w:rsidRDefault="00B41E02" w:rsidP="00B41E02">
      <w:pPr>
        <w:rPr>
          <w:rFonts w:ascii="Arial" w:hAnsi="Arial" w:cs="Arial"/>
          <w:i/>
          <w:sz w:val="22"/>
          <w:lang w:val="sr-Cyrl-CS"/>
        </w:rPr>
        <w:sectPr w:rsidR="00B41E02" w:rsidSect="00B41E02">
          <w:headerReference w:type="default" r:id="rId7"/>
          <w:footerReference w:type="even" r:id="rId8"/>
          <w:footerReference w:type="default" r:id="rId9"/>
          <w:pgSz w:w="16838" w:h="11899" w:orient="landscape" w:code="9"/>
          <w:pgMar w:top="1134" w:right="1134" w:bottom="1134" w:left="630" w:header="193" w:footer="720" w:gutter="0"/>
          <w:cols w:space="720"/>
          <w:docGrid w:linePitch="360"/>
        </w:sectPr>
      </w:pPr>
    </w:p>
    <w:p w:rsidR="000A4B0E" w:rsidRDefault="000A4B0E" w:rsidP="005F090F"/>
    <w:sectPr w:rsidR="000A4B0E" w:rsidSect="00B41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33" w:rsidRDefault="00040A33">
      <w:r>
        <w:separator/>
      </w:r>
    </w:p>
  </w:endnote>
  <w:endnote w:type="continuationSeparator" w:id="0">
    <w:p w:rsidR="00040A33" w:rsidRDefault="0004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FFA" w:rsidRDefault="00040A33" w:rsidP="00780F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A33">
      <w:rPr>
        <w:rStyle w:val="PageNumber"/>
        <w:noProof/>
      </w:rPr>
      <w:t>1</w:t>
    </w:r>
    <w:r>
      <w:rPr>
        <w:rStyle w:val="PageNumber"/>
      </w:rPr>
      <w:fldChar w:fldCharType="end"/>
    </w:r>
  </w:p>
  <w:p w:rsidR="00780FFA" w:rsidRDefault="00040A33" w:rsidP="00780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33" w:rsidRDefault="00040A33">
      <w:r>
        <w:separator/>
      </w:r>
    </w:p>
  </w:footnote>
  <w:footnote w:type="continuationSeparator" w:id="0">
    <w:p w:rsidR="00040A33" w:rsidRDefault="0004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F6454AE" wp14:editId="37115913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FFA" w:rsidRPr="00901EEB" w:rsidRDefault="00B41E02" w:rsidP="00780FFA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>ГРАД НОВИ САД</w:t>
    </w:r>
  </w:p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 xml:space="preserve">ГРАДСКА УПРАВА ЗА СОЦИЈАЛНУ И ДЕЧИЈУ ЗАШТИТУ </w:t>
    </w:r>
  </w:p>
  <w:p w:rsidR="00780FFA" w:rsidRPr="00901EEB" w:rsidRDefault="00040A33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E6"/>
    <w:rsid w:val="00040A33"/>
    <w:rsid w:val="000A4B0E"/>
    <w:rsid w:val="00106DE3"/>
    <w:rsid w:val="00152440"/>
    <w:rsid w:val="002836D2"/>
    <w:rsid w:val="002B0C37"/>
    <w:rsid w:val="003502E6"/>
    <w:rsid w:val="003A6E4B"/>
    <w:rsid w:val="005F090F"/>
    <w:rsid w:val="0072504A"/>
    <w:rsid w:val="00B41E02"/>
    <w:rsid w:val="00C32EE3"/>
    <w:rsid w:val="00E40C41"/>
    <w:rsid w:val="00F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Svetlana</cp:lastModifiedBy>
  <cp:revision>2</cp:revision>
  <dcterms:created xsi:type="dcterms:W3CDTF">2015-02-04T08:37:00Z</dcterms:created>
  <dcterms:modified xsi:type="dcterms:W3CDTF">2015-02-04T08:37:00Z</dcterms:modified>
</cp:coreProperties>
</file>